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A8B" w:rsidRPr="007C4620" w:rsidRDefault="00A35310" w:rsidP="007C4620">
      <w:pPr>
        <w:shd w:val="clear" w:color="auto" w:fill="FFFFFF"/>
        <w:jc w:val="center"/>
        <w:rPr>
          <w:sz w:val="28"/>
          <w:szCs w:val="26"/>
        </w:rPr>
      </w:pPr>
      <w:r w:rsidRPr="008D2741">
        <w:rPr>
          <w:b/>
          <w:bCs/>
          <w:noProof/>
          <w:sz w:val="28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2023745</wp:posOffset>
                </wp:positionH>
                <wp:positionV relativeFrom="paragraph">
                  <wp:posOffset>422910</wp:posOffset>
                </wp:positionV>
                <wp:extent cx="208800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A470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35pt,33.3pt" to="323.7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3Ksw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92A8B" w:rsidRPr="00A50BD6">
        <w:rPr>
          <w:b/>
          <w:bCs/>
          <w:sz w:val="28"/>
          <w:szCs w:val="26"/>
          <w:bdr w:val="none" w:sz="0" w:space="0" w:color="auto" w:frame="1"/>
        </w:rPr>
        <w:t>CỘNG HÒA XÃ HỘI CHỦ NGHĨA VIỆT NAM</w:t>
      </w:r>
      <w:r w:rsidR="00292A8B" w:rsidRPr="00292A8B">
        <w:rPr>
          <w:b/>
          <w:bCs/>
          <w:sz w:val="28"/>
          <w:szCs w:val="26"/>
          <w:bdr w:val="none" w:sz="0" w:space="0" w:color="auto" w:frame="1"/>
        </w:rPr>
        <w:br/>
      </w:r>
      <w:r w:rsidR="00292A8B" w:rsidRPr="00A50BD6">
        <w:rPr>
          <w:b/>
          <w:bCs/>
          <w:sz w:val="28"/>
          <w:szCs w:val="26"/>
          <w:bdr w:val="none" w:sz="0" w:space="0" w:color="auto" w:frame="1"/>
        </w:rPr>
        <w:t>Độc lập - Tự do - Hạnh phúc</w:t>
      </w:r>
      <w:r w:rsidR="00292A8B" w:rsidRPr="00292A8B">
        <w:rPr>
          <w:b/>
          <w:bCs/>
          <w:sz w:val="28"/>
          <w:szCs w:val="26"/>
          <w:bdr w:val="none" w:sz="0" w:space="0" w:color="auto" w:frame="1"/>
        </w:rPr>
        <w:br/>
      </w:r>
    </w:p>
    <w:p w:rsidR="00F66ABA" w:rsidRPr="00462D05" w:rsidRDefault="001066B7" w:rsidP="002F377B">
      <w:pPr>
        <w:shd w:val="clear" w:color="auto" w:fill="FFFFFF"/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462D05">
        <w:rPr>
          <w:b/>
          <w:bCs/>
          <w:sz w:val="28"/>
          <w:szCs w:val="28"/>
        </w:rPr>
        <w:t>ĐƠN XIN ĐIỀU CHỈNH CHUYÊN NGÀNH</w:t>
      </w:r>
    </w:p>
    <w:p w:rsidR="000A25B7" w:rsidRDefault="00292A8B" w:rsidP="00462D05">
      <w:pPr>
        <w:shd w:val="clear" w:color="auto" w:fill="FFFFFF"/>
        <w:jc w:val="center"/>
        <w:rPr>
          <w:sz w:val="28"/>
          <w:szCs w:val="28"/>
        </w:rPr>
      </w:pPr>
      <w:r w:rsidRPr="00462D05">
        <w:rPr>
          <w:sz w:val="28"/>
          <w:szCs w:val="28"/>
        </w:rPr>
        <w:t xml:space="preserve">Kính gửi: </w:t>
      </w:r>
      <w:r w:rsidR="00AA6529" w:rsidRPr="00462D05">
        <w:rPr>
          <w:sz w:val="28"/>
          <w:szCs w:val="28"/>
        </w:rPr>
        <w:t>Phòng Đào tạo - T</w:t>
      </w:r>
      <w:r w:rsidRPr="00462D05">
        <w:rPr>
          <w:sz w:val="28"/>
          <w:szCs w:val="28"/>
        </w:rPr>
        <w:t>rường Đại học Điện lực</w:t>
      </w:r>
    </w:p>
    <w:p w:rsidR="00462D05" w:rsidRPr="00462D05" w:rsidRDefault="00462D05" w:rsidP="00462D05">
      <w:pPr>
        <w:shd w:val="clear" w:color="auto" w:fill="FFFFFF"/>
        <w:jc w:val="center"/>
        <w:rPr>
          <w:sz w:val="28"/>
          <w:szCs w:val="28"/>
        </w:rPr>
      </w:pP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480" w:lineRule="auto"/>
        <w:jc w:val="both"/>
        <w:outlineLvl w:val="0"/>
        <w:rPr>
          <w:b/>
          <w:sz w:val="28"/>
          <w:szCs w:val="28"/>
        </w:rPr>
      </w:pPr>
      <w:r w:rsidRPr="00CD26A4">
        <w:rPr>
          <w:b/>
          <w:sz w:val="28"/>
          <w:szCs w:val="28"/>
        </w:rPr>
        <w:t xml:space="preserve">Họ và tên thí sinh: </w:t>
      </w:r>
      <w:r w:rsidRPr="00CD26A4">
        <w:rPr>
          <w:b/>
          <w:sz w:val="28"/>
          <w:szCs w:val="28"/>
        </w:rPr>
        <w:tab/>
      </w:r>
    </w:p>
    <w:p w:rsidR="000A25B7" w:rsidRPr="00CD26A4" w:rsidRDefault="000A25B7" w:rsidP="000A25B7">
      <w:pPr>
        <w:keepNext/>
        <w:keepLines/>
        <w:tabs>
          <w:tab w:val="left" w:leader="dot" w:pos="5670"/>
        </w:tabs>
        <w:spacing w:line="480" w:lineRule="auto"/>
        <w:jc w:val="both"/>
        <w:outlineLvl w:val="0"/>
        <w:rPr>
          <w:b/>
          <w:sz w:val="28"/>
          <w:szCs w:val="28"/>
        </w:rPr>
      </w:pPr>
      <w:r w:rsidRPr="00CD26A4">
        <w:rPr>
          <w:b/>
          <w:sz w:val="28"/>
          <w:szCs w:val="28"/>
        </w:rPr>
        <w:t xml:space="preserve">Ngày sinh: </w:t>
      </w:r>
      <w:r w:rsidRPr="00CD26A4">
        <w:rPr>
          <w:b/>
          <w:sz w:val="28"/>
          <w:szCs w:val="28"/>
        </w:rPr>
        <w:tab/>
        <w:t xml:space="preserve">Giới tính: </w:t>
      </w:r>
      <w:r w:rsidRPr="00CD26A4">
        <w:rPr>
          <w:b/>
          <w:sz w:val="28"/>
          <w:szCs w:val="28"/>
        </w:rPr>
        <w:sym w:font="Wingdings" w:char="F06F"/>
      </w:r>
      <w:r w:rsidRPr="00CD26A4">
        <w:rPr>
          <w:b/>
          <w:sz w:val="28"/>
          <w:szCs w:val="28"/>
        </w:rPr>
        <w:t xml:space="preserve"> Nam    </w:t>
      </w:r>
      <w:r w:rsidRPr="00CD26A4">
        <w:rPr>
          <w:b/>
          <w:sz w:val="28"/>
          <w:szCs w:val="28"/>
        </w:rPr>
        <w:sym w:font="Wingdings" w:char="F06F"/>
      </w:r>
      <w:r w:rsidRPr="00CD26A4">
        <w:rPr>
          <w:b/>
          <w:sz w:val="28"/>
          <w:szCs w:val="28"/>
        </w:rPr>
        <w:t xml:space="preserve"> Nữ</w:t>
      </w: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480" w:lineRule="auto"/>
        <w:jc w:val="both"/>
        <w:outlineLvl w:val="0"/>
        <w:rPr>
          <w:b/>
          <w:sz w:val="28"/>
          <w:szCs w:val="28"/>
        </w:rPr>
      </w:pPr>
      <w:r w:rsidRPr="00CD26A4">
        <w:rPr>
          <w:b/>
          <w:noProof/>
          <w:sz w:val="28"/>
          <w:szCs w:val="28"/>
        </w:rPr>
        <w:t xml:space="preserve">Số CMND (CCCD): </w:t>
      </w:r>
      <w:r w:rsidRPr="00CD26A4">
        <w:rPr>
          <w:b/>
          <w:sz w:val="28"/>
          <w:szCs w:val="28"/>
        </w:rPr>
        <w:tab/>
      </w: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480" w:lineRule="auto"/>
        <w:jc w:val="both"/>
        <w:outlineLvl w:val="0"/>
        <w:rPr>
          <w:b/>
          <w:noProof/>
          <w:sz w:val="28"/>
          <w:szCs w:val="28"/>
        </w:rPr>
      </w:pPr>
      <w:r w:rsidRPr="00CD26A4">
        <w:rPr>
          <w:b/>
          <w:noProof/>
          <w:sz w:val="28"/>
          <w:szCs w:val="28"/>
        </w:rPr>
        <w:t>Mã Sinh viên:</w:t>
      </w:r>
      <w:r w:rsidRPr="00CD26A4">
        <w:rPr>
          <w:b/>
          <w:noProof/>
          <w:sz w:val="28"/>
          <w:szCs w:val="28"/>
        </w:rPr>
        <w:tab/>
      </w: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480" w:lineRule="auto"/>
        <w:jc w:val="both"/>
        <w:outlineLvl w:val="0"/>
        <w:rPr>
          <w:b/>
          <w:sz w:val="28"/>
          <w:szCs w:val="28"/>
        </w:rPr>
      </w:pPr>
      <w:r w:rsidRPr="00CD26A4">
        <w:rPr>
          <w:b/>
          <w:sz w:val="28"/>
          <w:szCs w:val="28"/>
        </w:rPr>
        <w:t xml:space="preserve">Ngành trúng tuyển: </w:t>
      </w:r>
      <w:r w:rsidRPr="00CD26A4">
        <w:rPr>
          <w:b/>
          <w:sz w:val="28"/>
          <w:szCs w:val="28"/>
        </w:rPr>
        <w:tab/>
      </w: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480" w:lineRule="auto"/>
        <w:jc w:val="both"/>
        <w:outlineLvl w:val="0"/>
        <w:rPr>
          <w:b/>
          <w:sz w:val="28"/>
          <w:szCs w:val="28"/>
        </w:rPr>
      </w:pPr>
      <w:r w:rsidRPr="00CD26A4">
        <w:rPr>
          <w:b/>
          <w:sz w:val="28"/>
          <w:szCs w:val="28"/>
        </w:rPr>
        <w:t xml:space="preserve">Chuyên ngành </w:t>
      </w:r>
      <w:r w:rsidR="001066B7" w:rsidRPr="00CD26A4">
        <w:rPr>
          <w:b/>
          <w:sz w:val="28"/>
          <w:szCs w:val="28"/>
        </w:rPr>
        <w:t xml:space="preserve">đã </w:t>
      </w:r>
      <w:r w:rsidRPr="00CD26A4">
        <w:rPr>
          <w:b/>
          <w:sz w:val="28"/>
          <w:szCs w:val="28"/>
        </w:rPr>
        <w:t>đăng ký:</w:t>
      </w:r>
      <w:r w:rsidRPr="00CD26A4">
        <w:rPr>
          <w:b/>
          <w:sz w:val="28"/>
          <w:szCs w:val="28"/>
        </w:rPr>
        <w:tab/>
      </w:r>
    </w:p>
    <w:p w:rsidR="000A25B7" w:rsidRPr="00CD26A4" w:rsidRDefault="000A25B7" w:rsidP="000A25B7">
      <w:pPr>
        <w:keepNext/>
        <w:keepLines/>
        <w:tabs>
          <w:tab w:val="left" w:leader="dot" w:pos="8789"/>
        </w:tabs>
        <w:spacing w:line="336" w:lineRule="auto"/>
        <w:jc w:val="both"/>
        <w:outlineLvl w:val="0"/>
        <w:rPr>
          <w:sz w:val="28"/>
          <w:szCs w:val="28"/>
        </w:rPr>
      </w:pPr>
      <w:r w:rsidRPr="00CD26A4">
        <w:rPr>
          <w:b/>
          <w:sz w:val="28"/>
          <w:szCs w:val="28"/>
        </w:rPr>
        <w:t>Chuyên ngành</w:t>
      </w:r>
      <w:r w:rsidR="001066B7" w:rsidRPr="00CD26A4">
        <w:rPr>
          <w:b/>
          <w:sz w:val="28"/>
          <w:szCs w:val="28"/>
        </w:rPr>
        <w:t xml:space="preserve"> xin điều chỉnh</w:t>
      </w:r>
      <w:r w:rsidRPr="00CD26A4">
        <w:rPr>
          <w:sz w:val="28"/>
          <w:szCs w:val="28"/>
        </w:rPr>
        <w:t>:</w:t>
      </w:r>
      <w:r w:rsidRPr="00CD26A4">
        <w:rPr>
          <w:b/>
          <w:sz w:val="28"/>
          <w:szCs w:val="28"/>
        </w:rPr>
        <w:tab/>
      </w:r>
    </w:p>
    <w:p w:rsidR="000A25B7" w:rsidRPr="00CD26A4" w:rsidRDefault="000A25B7" w:rsidP="000A25B7">
      <w:pPr>
        <w:shd w:val="clear" w:color="auto" w:fill="FFFFFF"/>
        <w:spacing w:line="312" w:lineRule="auto"/>
        <w:ind w:right="638"/>
        <w:jc w:val="both"/>
        <w:rPr>
          <w:sz w:val="28"/>
          <w:szCs w:val="28"/>
        </w:rPr>
      </w:pPr>
      <w:r w:rsidRPr="00CD26A4">
        <w:rPr>
          <w:sz w:val="28"/>
          <w:szCs w:val="28"/>
        </w:rPr>
        <w:t xml:space="preserve">Em xin hoàn toàn chịu trách nhiệm với việc </w:t>
      </w:r>
      <w:r w:rsidR="001066B7" w:rsidRPr="00CD26A4">
        <w:rPr>
          <w:sz w:val="28"/>
          <w:szCs w:val="28"/>
        </w:rPr>
        <w:t>điều chỉnh</w:t>
      </w:r>
      <w:r w:rsidRPr="00CD26A4">
        <w:rPr>
          <w:sz w:val="28"/>
          <w:szCs w:val="28"/>
        </w:rPr>
        <w:t xml:space="preserve"> chuyên ngành của em và sẽ không thay đổi trong suốt quá trình học tập tại Trường Đại học Điện lực.</w:t>
      </w:r>
    </w:p>
    <w:tbl>
      <w:tblPr>
        <w:tblStyle w:val="PlainTable4"/>
        <w:tblW w:w="9855" w:type="dxa"/>
        <w:tblLook w:val="04A0" w:firstRow="1" w:lastRow="0" w:firstColumn="1" w:lastColumn="0" w:noHBand="0" w:noVBand="1"/>
      </w:tblPr>
      <w:tblGrid>
        <w:gridCol w:w="4644"/>
        <w:gridCol w:w="5211"/>
      </w:tblGrid>
      <w:tr w:rsidR="000A25B7" w:rsidRPr="00CD26A4" w:rsidTr="006D5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0A25B7" w:rsidRPr="00CD26A4" w:rsidRDefault="000A25B7" w:rsidP="006D5B74">
            <w:pPr>
              <w:shd w:val="clear" w:color="auto" w:fill="FFFFFF"/>
              <w:ind w:left="-108" w:firstLine="108"/>
              <w:jc w:val="center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D26A4">
              <w:rPr>
                <w:iCs/>
                <w:sz w:val="28"/>
                <w:szCs w:val="28"/>
                <w:bdr w:val="none" w:sz="0" w:space="0" w:color="auto" w:frame="1"/>
              </w:rPr>
              <w:t xml:space="preserve">PHÒNG ĐÀO TẠO XÁC NHẬN </w:t>
            </w:r>
          </w:p>
          <w:p w:rsidR="000A25B7" w:rsidRPr="00CD26A4" w:rsidRDefault="000A25B7" w:rsidP="006D5B74">
            <w:pPr>
              <w:spacing w:line="312" w:lineRule="auto"/>
              <w:rPr>
                <w:sz w:val="28"/>
                <w:szCs w:val="28"/>
              </w:rPr>
            </w:pPr>
          </w:p>
          <w:p w:rsidR="000A25B7" w:rsidRPr="00CD26A4" w:rsidRDefault="000A25B7" w:rsidP="006D5B74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0A25B7" w:rsidRPr="00CD26A4" w:rsidRDefault="000A25B7" w:rsidP="006D5B74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bdr w:val="none" w:sz="0" w:space="0" w:color="auto" w:frame="1"/>
              </w:rPr>
            </w:pPr>
            <w:r w:rsidRPr="00CD26A4">
              <w:rPr>
                <w:b w:val="0"/>
                <w:iCs/>
                <w:sz w:val="28"/>
                <w:szCs w:val="28"/>
                <w:bdr w:val="none" w:sz="0" w:space="0" w:color="auto" w:frame="1"/>
              </w:rPr>
              <w:t>Hà Nộ</w:t>
            </w:r>
            <w:r w:rsidR="00B45EEF">
              <w:rPr>
                <w:b w:val="0"/>
                <w:iCs/>
                <w:sz w:val="28"/>
                <w:szCs w:val="28"/>
                <w:bdr w:val="none" w:sz="0" w:space="0" w:color="auto" w:frame="1"/>
              </w:rPr>
              <w:t>i, ngày      tháng      năm 2023</w:t>
            </w:r>
          </w:p>
          <w:p w:rsidR="000A25B7" w:rsidRPr="00CD26A4" w:rsidRDefault="000A25B7" w:rsidP="006D5B74">
            <w:pPr>
              <w:shd w:val="clear" w:color="auto" w:fill="FFFFFF"/>
              <w:ind w:left="-108" w:firstLine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CD26A4">
              <w:rPr>
                <w:iCs/>
                <w:sz w:val="28"/>
                <w:szCs w:val="28"/>
                <w:bdr w:val="none" w:sz="0" w:space="0" w:color="auto" w:frame="1"/>
              </w:rPr>
              <w:t>Thí sinh</w:t>
            </w:r>
          </w:p>
          <w:p w:rsidR="000A25B7" w:rsidRPr="00CD26A4" w:rsidRDefault="000A25B7" w:rsidP="006D5B74">
            <w:pPr>
              <w:shd w:val="clear" w:color="auto" w:fill="FFFFFF"/>
              <w:ind w:left="-108" w:firstLine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CD26A4">
              <w:rPr>
                <w:b w:val="0"/>
                <w:i/>
                <w:iCs/>
                <w:sz w:val="28"/>
                <w:szCs w:val="28"/>
                <w:bdr w:val="none" w:sz="0" w:space="0" w:color="auto" w:frame="1"/>
              </w:rPr>
              <w:t>(Ký, ghi rõ họ tên)</w:t>
            </w:r>
          </w:p>
          <w:p w:rsidR="000A25B7" w:rsidRPr="00CD26A4" w:rsidRDefault="000A25B7" w:rsidP="006D5B74">
            <w:pPr>
              <w:shd w:val="clear" w:color="auto" w:fill="FFFFFF"/>
              <w:ind w:left="-108" w:firstLine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0A25B7" w:rsidRPr="00CD26A4" w:rsidRDefault="000A25B7" w:rsidP="006D5B74">
            <w:pPr>
              <w:shd w:val="clear" w:color="auto" w:fill="FFFFFF"/>
              <w:ind w:left="-108" w:firstLine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0A25B7" w:rsidRPr="00CD26A4" w:rsidRDefault="000A25B7" w:rsidP="006D5B74">
            <w:pPr>
              <w:spacing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292A8B" w:rsidRPr="007C4620" w:rsidRDefault="00292A8B" w:rsidP="00AA6529">
      <w:pPr>
        <w:shd w:val="clear" w:color="auto" w:fill="FFFFFF"/>
        <w:spacing w:line="312" w:lineRule="auto"/>
        <w:ind w:right="638"/>
        <w:jc w:val="both"/>
        <w:rPr>
          <w:sz w:val="26"/>
          <w:szCs w:val="26"/>
        </w:rPr>
      </w:pPr>
    </w:p>
    <w:p w:rsidR="00292A8B" w:rsidRPr="00292A8B" w:rsidRDefault="00A50BD6" w:rsidP="00292A8B">
      <w:pPr>
        <w:shd w:val="clear" w:color="auto" w:fill="FFFFFF"/>
        <w:jc w:val="center"/>
        <w:rPr>
          <w:sz w:val="28"/>
          <w:szCs w:val="26"/>
        </w:rPr>
      </w:pPr>
      <w:r w:rsidRPr="00A50BD6">
        <w:rPr>
          <w:i/>
          <w:iCs/>
          <w:sz w:val="28"/>
          <w:szCs w:val="26"/>
          <w:bdr w:val="none" w:sz="0" w:space="0" w:color="auto" w:frame="1"/>
        </w:rPr>
        <w:t xml:space="preserve">                     </w:t>
      </w:r>
      <w:r w:rsidR="00A07B8A">
        <w:rPr>
          <w:i/>
          <w:iCs/>
          <w:sz w:val="28"/>
          <w:szCs w:val="26"/>
          <w:bdr w:val="none" w:sz="0" w:space="0" w:color="auto" w:frame="1"/>
        </w:rPr>
        <w:t xml:space="preserve">                              </w:t>
      </w:r>
      <w:r w:rsidRPr="00A50BD6">
        <w:rPr>
          <w:i/>
          <w:iCs/>
          <w:sz w:val="28"/>
          <w:szCs w:val="26"/>
          <w:bdr w:val="none" w:sz="0" w:space="0" w:color="auto" w:frame="1"/>
        </w:rPr>
        <w:t xml:space="preserve">       </w:t>
      </w:r>
    </w:p>
    <w:p w:rsidR="007C3446" w:rsidRPr="00CD26A4" w:rsidRDefault="002F377B" w:rsidP="00292A8B">
      <w:pPr>
        <w:keepLines/>
        <w:rPr>
          <w:b/>
          <w:sz w:val="26"/>
          <w:szCs w:val="26"/>
        </w:rPr>
      </w:pPr>
      <w:r w:rsidRPr="00CD26A4">
        <w:rPr>
          <w:b/>
          <w:sz w:val="26"/>
          <w:szCs w:val="26"/>
        </w:rPr>
        <w:t>Lưu ý:</w:t>
      </w:r>
    </w:p>
    <w:p w:rsidR="00CD26A4" w:rsidRPr="00CD26A4" w:rsidRDefault="00CD26A4" w:rsidP="002F377B">
      <w:pPr>
        <w:pStyle w:val="ListParagraph"/>
        <w:keepLines/>
        <w:numPr>
          <w:ilvl w:val="0"/>
          <w:numId w:val="8"/>
        </w:numPr>
        <w:rPr>
          <w:sz w:val="26"/>
          <w:szCs w:val="26"/>
        </w:rPr>
      </w:pPr>
      <w:r w:rsidRPr="00CD26A4">
        <w:rPr>
          <w:sz w:val="26"/>
          <w:szCs w:val="26"/>
        </w:rPr>
        <w:t>Thí sinh xem kỹ thông tin về ngành trúng tuyển và chuyên ngành tương ứng.</w:t>
      </w:r>
    </w:p>
    <w:p w:rsidR="002F377B" w:rsidRPr="00B45EEF" w:rsidRDefault="002F377B" w:rsidP="002F377B">
      <w:pPr>
        <w:pStyle w:val="ListParagraph"/>
        <w:keepLines/>
        <w:numPr>
          <w:ilvl w:val="0"/>
          <w:numId w:val="8"/>
        </w:numPr>
        <w:rPr>
          <w:b/>
          <w:sz w:val="26"/>
          <w:szCs w:val="26"/>
        </w:rPr>
      </w:pPr>
      <w:r w:rsidRPr="00B45EEF">
        <w:rPr>
          <w:b/>
          <w:sz w:val="26"/>
          <w:szCs w:val="26"/>
        </w:rPr>
        <w:t xml:space="preserve">Thí sinh cần điền đầy đủ và chính xác các thông tin trong </w:t>
      </w:r>
      <w:r w:rsidR="001066B7" w:rsidRPr="00B45EEF">
        <w:rPr>
          <w:b/>
          <w:sz w:val="26"/>
          <w:szCs w:val="26"/>
        </w:rPr>
        <w:t>Đơn xin điều chỉnh</w:t>
      </w:r>
      <w:r w:rsidRPr="00B45EEF">
        <w:rPr>
          <w:b/>
          <w:sz w:val="26"/>
          <w:szCs w:val="26"/>
        </w:rPr>
        <w:t xml:space="preserve"> chuyên ngành</w:t>
      </w:r>
      <w:r w:rsidR="000A25B7" w:rsidRPr="00B45EEF">
        <w:rPr>
          <w:b/>
          <w:sz w:val="26"/>
          <w:szCs w:val="26"/>
        </w:rPr>
        <w:t xml:space="preserve"> và nộp trực tiếp tại Cửa số 3,4 – Phòng Đào tạo – Phòng E103 – Trường Đại học Điện lực.</w:t>
      </w:r>
    </w:p>
    <w:p w:rsidR="000A25B7" w:rsidRPr="00CD26A4" w:rsidRDefault="002F377B" w:rsidP="00B91210">
      <w:pPr>
        <w:pStyle w:val="ListParagraph"/>
        <w:keepLines/>
        <w:numPr>
          <w:ilvl w:val="0"/>
          <w:numId w:val="8"/>
        </w:numPr>
        <w:rPr>
          <w:sz w:val="26"/>
          <w:szCs w:val="26"/>
        </w:rPr>
      </w:pPr>
      <w:r w:rsidRPr="00CD26A4">
        <w:rPr>
          <w:sz w:val="26"/>
          <w:szCs w:val="26"/>
        </w:rPr>
        <w:t xml:space="preserve">Thí sinh chỉ được đăng ký </w:t>
      </w:r>
      <w:r w:rsidR="001066B7" w:rsidRPr="00CD26A4">
        <w:rPr>
          <w:sz w:val="26"/>
          <w:szCs w:val="26"/>
        </w:rPr>
        <w:t>điều chỉnh</w:t>
      </w:r>
      <w:r w:rsidRPr="00CD26A4">
        <w:rPr>
          <w:sz w:val="26"/>
          <w:szCs w:val="26"/>
        </w:rPr>
        <w:t xml:space="preserve"> duy nhất 01 lần.</w:t>
      </w:r>
    </w:p>
    <w:p w:rsidR="00B45EEF" w:rsidRDefault="00B45EEF" w:rsidP="00292A8B">
      <w:pPr>
        <w:keepLines/>
      </w:pPr>
      <w:r>
        <w:br w:type="page"/>
      </w:r>
    </w:p>
    <w:p w:rsidR="000A25B7" w:rsidRPr="00D23761" w:rsidRDefault="000A25B7" w:rsidP="00727BCC">
      <w:pPr>
        <w:keepLines/>
        <w:jc w:val="center"/>
        <w:rPr>
          <w:b/>
          <w:sz w:val="26"/>
          <w:szCs w:val="26"/>
        </w:rPr>
      </w:pPr>
      <w:r w:rsidRPr="00D23761">
        <w:rPr>
          <w:b/>
          <w:sz w:val="26"/>
          <w:szCs w:val="26"/>
        </w:rPr>
        <w:lastRenderedPageBreak/>
        <w:t>DANH MỤC NGÀNH VÀ CHUYÊN NGÀNH ĐÀO TẠO CỦA</w:t>
      </w:r>
    </w:p>
    <w:p w:rsidR="000A25B7" w:rsidRPr="00D23761" w:rsidRDefault="000A25B7" w:rsidP="000A25B7">
      <w:pPr>
        <w:pStyle w:val="Footer"/>
        <w:jc w:val="center"/>
        <w:rPr>
          <w:b/>
          <w:sz w:val="26"/>
          <w:szCs w:val="26"/>
        </w:rPr>
      </w:pPr>
      <w:r w:rsidRPr="00D23761">
        <w:rPr>
          <w:b/>
          <w:sz w:val="26"/>
          <w:szCs w:val="26"/>
        </w:rPr>
        <w:t>TRƯỜNG ĐẠI HỌC ĐIỆN LỰC</w:t>
      </w:r>
    </w:p>
    <w:p w:rsidR="000A25B7" w:rsidRPr="00F61146" w:rsidRDefault="000A25B7" w:rsidP="000A25B7">
      <w:pPr>
        <w:pStyle w:val="Footer"/>
        <w:jc w:val="center"/>
        <w:rPr>
          <w:b/>
        </w:rPr>
      </w:pP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708"/>
        <w:gridCol w:w="1191"/>
        <w:gridCol w:w="3630"/>
        <w:gridCol w:w="4394"/>
      </w:tblGrid>
      <w:tr w:rsidR="00824DF8" w:rsidRPr="00724410" w:rsidTr="00C726CA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  <w:r w:rsidRPr="00724410">
              <w:rPr>
                <w:b/>
                <w:bCs/>
                <w:sz w:val="26"/>
                <w:szCs w:val="26"/>
              </w:rPr>
              <w:t>Mã ngành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  <w:r w:rsidRPr="00724410">
              <w:rPr>
                <w:b/>
                <w:bCs/>
                <w:sz w:val="26"/>
                <w:szCs w:val="26"/>
              </w:rPr>
              <w:t>Ngành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  <w:r w:rsidRPr="00724410">
              <w:rPr>
                <w:b/>
                <w:bCs/>
                <w:sz w:val="26"/>
                <w:szCs w:val="26"/>
              </w:rPr>
              <w:t>Chuyên ngành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7510102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công trình xây dựng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Xây dựng công trình điện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Xây dựng dân dụng và Công nghiệp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lý dự án và công trình xây dựng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Cơ điện công trình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7510201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cơ khí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Cơ khí chế tạo máy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Cơ khí ô tô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7510302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điện tử - viễn thông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Điện tử và kỹ thuật máy tính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Điện tử viễn thông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Kỹ thuật điện tử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Thiết bị điện tử y tế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7510301 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điện, điện tử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Điện công nghiệp và dân dụng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Hệ thống điện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Tự động hoá Hệ thống điện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7510303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điều khiển và tự động hoá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Công nghệ kỹ thuật điều khiển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Tự động hóa và điều khiển thiết bị điện công nghiệp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037C3A" w:rsidRDefault="00824DF8" w:rsidP="00C726CA">
            <w:pPr>
              <w:rPr>
                <w:spacing w:val="-10"/>
                <w:sz w:val="26"/>
                <w:szCs w:val="26"/>
              </w:rPr>
            </w:pPr>
            <w:r w:rsidRPr="00037C3A">
              <w:rPr>
                <w:spacing w:val="-10"/>
                <w:sz w:val="26"/>
                <w:szCs w:val="26"/>
              </w:rPr>
              <w:t>Tin học cho điều khiển và tự động hóa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7520115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Kỹ thuật nhiệt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Điện lạnh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Nhiệt điện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Nhiệt công nghiệp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7480201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thông tin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Công nghệ phần mềm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Hệ thống thương mại điện tử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trị và an ninh mạng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7340101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Quản trị kinh doanh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trị doanh nghiệp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trị du lịch, khách sạn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7340201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Tài chính – Ngân hàng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Ngân hàng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Tài chính doanh nghiệp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7340301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Kế toán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Kế toán doanh nghiệp</w:t>
            </w:r>
          </w:p>
        </w:tc>
      </w:tr>
      <w:tr w:rsidR="00824DF8" w:rsidRPr="00724410" w:rsidTr="00C726CA">
        <w:trPr>
          <w:trHeight w:val="2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Kế toán và kiểm soát</w:t>
            </w:r>
          </w:p>
        </w:tc>
      </w:tr>
      <w:tr w:rsidR="00824DF8" w:rsidRPr="00724410" w:rsidTr="00C726CA">
        <w:trPr>
          <w:trHeight w:val="20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rPr>
                <w:b/>
                <w:sz w:val="26"/>
                <w:szCs w:val="26"/>
              </w:rPr>
            </w:pPr>
            <w:r w:rsidRPr="00CD134E">
              <w:rPr>
                <w:b/>
                <w:sz w:val="26"/>
                <w:szCs w:val="26"/>
              </w:rPr>
              <w:t>Các ngành không cần đăng ký chuyên ngành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7340302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Kiểm toán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Kiểm toán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7340122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Thương mại điện tử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Kinh doanh thương mại trực tuyến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7810103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pacing w:val="-14"/>
                <w:sz w:val="26"/>
                <w:szCs w:val="26"/>
              </w:rPr>
              <w:t>Quản trị dịch vụ du lịch và Lữ hành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trị dịch vụ du lịch và Lữ hành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7510203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cơ điện tử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Công nghệ cơ điện tử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7510605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pacing w:val="-14"/>
                <w:sz w:val="26"/>
                <w:szCs w:val="26"/>
              </w:rPr>
            </w:pPr>
            <w:r w:rsidRPr="00CD134E">
              <w:rPr>
                <w:spacing w:val="-14"/>
                <w:sz w:val="26"/>
                <w:szCs w:val="26"/>
              </w:rPr>
              <w:t>Logistics và Quản lý chuỗi cung ứng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Logistics và Quản lý chuỗi cung ứng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7510601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Quản lý công nghiệp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lý công nghiệp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7510602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Quản lý năng lượng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Quản lý năng lượng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7510406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môi trường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037C3A">
              <w:rPr>
                <w:spacing w:val="-10"/>
                <w:sz w:val="26"/>
                <w:szCs w:val="26"/>
              </w:rPr>
              <w:t>Quản lý môi trường công nghiệp và đô thị</w:t>
            </w:r>
          </w:p>
        </w:tc>
      </w:tr>
      <w:tr w:rsidR="00824DF8" w:rsidRPr="00724410" w:rsidTr="00C726C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jc w:val="center"/>
              <w:rPr>
                <w:bCs/>
                <w:sz w:val="26"/>
                <w:szCs w:val="26"/>
              </w:rPr>
            </w:pPr>
            <w:r w:rsidRPr="00CD134E">
              <w:rPr>
                <w:bCs/>
                <w:sz w:val="26"/>
                <w:szCs w:val="26"/>
              </w:rPr>
              <w:t>7510403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CD134E" w:rsidRDefault="00824DF8" w:rsidP="00C726CA">
            <w:pPr>
              <w:rPr>
                <w:sz w:val="26"/>
                <w:szCs w:val="26"/>
              </w:rPr>
            </w:pPr>
            <w:r w:rsidRPr="00CD134E">
              <w:rPr>
                <w:sz w:val="26"/>
                <w:szCs w:val="26"/>
              </w:rPr>
              <w:t>Công nghệ kỹ thuật năng lượng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8" w:rsidRPr="00724410" w:rsidRDefault="00824DF8" w:rsidP="00C726CA">
            <w:pPr>
              <w:rPr>
                <w:sz w:val="26"/>
                <w:szCs w:val="26"/>
              </w:rPr>
            </w:pPr>
            <w:r w:rsidRPr="00724410">
              <w:rPr>
                <w:sz w:val="26"/>
                <w:szCs w:val="26"/>
              </w:rPr>
              <w:t>Năng lượng tái tạo</w:t>
            </w:r>
          </w:p>
        </w:tc>
      </w:tr>
    </w:tbl>
    <w:p w:rsidR="000A25B7" w:rsidRDefault="000A25B7" w:rsidP="006B0B93">
      <w:pPr>
        <w:keepLines/>
      </w:pPr>
      <w:bookmarkStart w:id="0" w:name="_GoBack"/>
      <w:bookmarkEnd w:id="0"/>
    </w:p>
    <w:sectPr w:rsidR="000A25B7" w:rsidSect="00727BCC">
      <w:type w:val="continuous"/>
      <w:pgSz w:w="11907" w:h="16840" w:code="9"/>
      <w:pgMar w:top="1418" w:right="851" w:bottom="1134" w:left="1418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D8" w:rsidRDefault="000F4ED8" w:rsidP="008065D8">
      <w:r>
        <w:separator/>
      </w:r>
    </w:p>
  </w:endnote>
  <w:endnote w:type="continuationSeparator" w:id="0">
    <w:p w:rsidR="000F4ED8" w:rsidRDefault="000F4ED8" w:rsidP="0080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D8" w:rsidRDefault="000F4ED8" w:rsidP="008065D8">
      <w:r>
        <w:separator/>
      </w:r>
    </w:p>
  </w:footnote>
  <w:footnote w:type="continuationSeparator" w:id="0">
    <w:p w:rsidR="000F4ED8" w:rsidRDefault="000F4ED8" w:rsidP="0080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410"/>
    <w:multiLevelType w:val="hybridMultilevel"/>
    <w:tmpl w:val="BD422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042"/>
    <w:multiLevelType w:val="hybridMultilevel"/>
    <w:tmpl w:val="A25E8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756D"/>
    <w:multiLevelType w:val="hybridMultilevel"/>
    <w:tmpl w:val="A25E8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40A1C"/>
    <w:multiLevelType w:val="hybridMultilevel"/>
    <w:tmpl w:val="27F8B19E"/>
    <w:lvl w:ilvl="0" w:tplc="AD7049C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B4DA5"/>
    <w:multiLevelType w:val="hybridMultilevel"/>
    <w:tmpl w:val="A9023E46"/>
    <w:lvl w:ilvl="0" w:tplc="029EE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2171E"/>
    <w:multiLevelType w:val="hybridMultilevel"/>
    <w:tmpl w:val="317492DE"/>
    <w:lvl w:ilvl="0" w:tplc="273EC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B7588"/>
    <w:multiLevelType w:val="hybridMultilevel"/>
    <w:tmpl w:val="9F60C884"/>
    <w:lvl w:ilvl="0" w:tplc="B64AC406">
      <w:start w:val="7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D"/>
    <w:rsid w:val="00000534"/>
    <w:rsid w:val="00007DDE"/>
    <w:rsid w:val="00026340"/>
    <w:rsid w:val="00060CD6"/>
    <w:rsid w:val="000757DA"/>
    <w:rsid w:val="0008004D"/>
    <w:rsid w:val="000837D2"/>
    <w:rsid w:val="00083F8A"/>
    <w:rsid w:val="0009165D"/>
    <w:rsid w:val="000A25B7"/>
    <w:rsid w:val="000B12DD"/>
    <w:rsid w:val="000C7622"/>
    <w:rsid w:val="000F277E"/>
    <w:rsid w:val="000F4ED8"/>
    <w:rsid w:val="001066B7"/>
    <w:rsid w:val="00123564"/>
    <w:rsid w:val="00124D46"/>
    <w:rsid w:val="00131304"/>
    <w:rsid w:val="0013518D"/>
    <w:rsid w:val="001570A5"/>
    <w:rsid w:val="00165EFD"/>
    <w:rsid w:val="00182666"/>
    <w:rsid w:val="001A7EEE"/>
    <w:rsid w:val="001C1A1A"/>
    <w:rsid w:val="001C5395"/>
    <w:rsid w:val="001E55A8"/>
    <w:rsid w:val="001F40BC"/>
    <w:rsid w:val="00236874"/>
    <w:rsid w:val="002432B3"/>
    <w:rsid w:val="002504AD"/>
    <w:rsid w:val="002704E2"/>
    <w:rsid w:val="00277AA6"/>
    <w:rsid w:val="00292A8B"/>
    <w:rsid w:val="00296B1B"/>
    <w:rsid w:val="002A2630"/>
    <w:rsid w:val="002A338F"/>
    <w:rsid w:val="002D2664"/>
    <w:rsid w:val="002E083E"/>
    <w:rsid w:val="002E126F"/>
    <w:rsid w:val="002F0D9C"/>
    <w:rsid w:val="002F377B"/>
    <w:rsid w:val="002F6D1D"/>
    <w:rsid w:val="00312DBA"/>
    <w:rsid w:val="00320E51"/>
    <w:rsid w:val="003323FE"/>
    <w:rsid w:val="00364AAA"/>
    <w:rsid w:val="0037243C"/>
    <w:rsid w:val="00376832"/>
    <w:rsid w:val="003B6E00"/>
    <w:rsid w:val="003F19D4"/>
    <w:rsid w:val="003F5CF9"/>
    <w:rsid w:val="00403956"/>
    <w:rsid w:val="00423920"/>
    <w:rsid w:val="00442F8E"/>
    <w:rsid w:val="00447935"/>
    <w:rsid w:val="004572C0"/>
    <w:rsid w:val="004608B8"/>
    <w:rsid w:val="00462D05"/>
    <w:rsid w:val="004823E9"/>
    <w:rsid w:val="00495D2E"/>
    <w:rsid w:val="004B3ABD"/>
    <w:rsid w:val="004C02EF"/>
    <w:rsid w:val="004E34D6"/>
    <w:rsid w:val="004E3850"/>
    <w:rsid w:val="00522A08"/>
    <w:rsid w:val="00525B1B"/>
    <w:rsid w:val="0055181E"/>
    <w:rsid w:val="00552FFF"/>
    <w:rsid w:val="0055324D"/>
    <w:rsid w:val="0055392E"/>
    <w:rsid w:val="00555B8B"/>
    <w:rsid w:val="00557AE1"/>
    <w:rsid w:val="0056788E"/>
    <w:rsid w:val="00571ABB"/>
    <w:rsid w:val="00581759"/>
    <w:rsid w:val="00582B84"/>
    <w:rsid w:val="005A0D98"/>
    <w:rsid w:val="005A1420"/>
    <w:rsid w:val="005A48F0"/>
    <w:rsid w:val="005A6EDC"/>
    <w:rsid w:val="005D659C"/>
    <w:rsid w:val="005E27EA"/>
    <w:rsid w:val="005E2B2E"/>
    <w:rsid w:val="005F6E84"/>
    <w:rsid w:val="00601C3C"/>
    <w:rsid w:val="006064FF"/>
    <w:rsid w:val="006456BA"/>
    <w:rsid w:val="006540F1"/>
    <w:rsid w:val="006729EB"/>
    <w:rsid w:val="006A3C82"/>
    <w:rsid w:val="006A4F6B"/>
    <w:rsid w:val="006B0B93"/>
    <w:rsid w:val="006C3C2F"/>
    <w:rsid w:val="006E0F8C"/>
    <w:rsid w:val="006F4262"/>
    <w:rsid w:val="00717A5C"/>
    <w:rsid w:val="0072460A"/>
    <w:rsid w:val="00727BCC"/>
    <w:rsid w:val="00742F69"/>
    <w:rsid w:val="007643B4"/>
    <w:rsid w:val="00785494"/>
    <w:rsid w:val="007928BB"/>
    <w:rsid w:val="00793D9D"/>
    <w:rsid w:val="007A3B48"/>
    <w:rsid w:val="007C3446"/>
    <w:rsid w:val="007C4620"/>
    <w:rsid w:val="007D4410"/>
    <w:rsid w:val="007D6F6E"/>
    <w:rsid w:val="007E7E81"/>
    <w:rsid w:val="007F5D39"/>
    <w:rsid w:val="00800256"/>
    <w:rsid w:val="00803D05"/>
    <w:rsid w:val="008065D8"/>
    <w:rsid w:val="0081455A"/>
    <w:rsid w:val="0081564B"/>
    <w:rsid w:val="00822915"/>
    <w:rsid w:val="00824DF8"/>
    <w:rsid w:val="00841ED5"/>
    <w:rsid w:val="008629EF"/>
    <w:rsid w:val="00864D11"/>
    <w:rsid w:val="008913F8"/>
    <w:rsid w:val="008C187F"/>
    <w:rsid w:val="008D2741"/>
    <w:rsid w:val="008D3BAE"/>
    <w:rsid w:val="008E21E5"/>
    <w:rsid w:val="008E2D03"/>
    <w:rsid w:val="008E34D9"/>
    <w:rsid w:val="009143BA"/>
    <w:rsid w:val="009161AF"/>
    <w:rsid w:val="00927E1A"/>
    <w:rsid w:val="009361AC"/>
    <w:rsid w:val="00945DA3"/>
    <w:rsid w:val="009655E3"/>
    <w:rsid w:val="00977A99"/>
    <w:rsid w:val="00986F33"/>
    <w:rsid w:val="00992D65"/>
    <w:rsid w:val="009B1148"/>
    <w:rsid w:val="009C0207"/>
    <w:rsid w:val="009F5F7D"/>
    <w:rsid w:val="009F745C"/>
    <w:rsid w:val="00A07B8A"/>
    <w:rsid w:val="00A1128C"/>
    <w:rsid w:val="00A206A7"/>
    <w:rsid w:val="00A25A13"/>
    <w:rsid w:val="00A35310"/>
    <w:rsid w:val="00A46E44"/>
    <w:rsid w:val="00A50BD6"/>
    <w:rsid w:val="00A54225"/>
    <w:rsid w:val="00A83DF5"/>
    <w:rsid w:val="00A84D0B"/>
    <w:rsid w:val="00A918C3"/>
    <w:rsid w:val="00A93AFB"/>
    <w:rsid w:val="00A95DAD"/>
    <w:rsid w:val="00AA4E0F"/>
    <w:rsid w:val="00AA6529"/>
    <w:rsid w:val="00AB6ACB"/>
    <w:rsid w:val="00AB79ED"/>
    <w:rsid w:val="00AC4D2C"/>
    <w:rsid w:val="00AE08C9"/>
    <w:rsid w:val="00AF7BC7"/>
    <w:rsid w:val="00B45C55"/>
    <w:rsid w:val="00B45EEF"/>
    <w:rsid w:val="00B570A2"/>
    <w:rsid w:val="00B6628A"/>
    <w:rsid w:val="00B765D7"/>
    <w:rsid w:val="00B90B14"/>
    <w:rsid w:val="00BA1242"/>
    <w:rsid w:val="00BA5911"/>
    <w:rsid w:val="00BC3D8C"/>
    <w:rsid w:val="00BD6A1E"/>
    <w:rsid w:val="00BE240F"/>
    <w:rsid w:val="00C0784C"/>
    <w:rsid w:val="00C306D8"/>
    <w:rsid w:val="00C56FB1"/>
    <w:rsid w:val="00C67384"/>
    <w:rsid w:val="00C756A6"/>
    <w:rsid w:val="00C84F7C"/>
    <w:rsid w:val="00CA078F"/>
    <w:rsid w:val="00CA150B"/>
    <w:rsid w:val="00CC3A61"/>
    <w:rsid w:val="00CD000C"/>
    <w:rsid w:val="00CD26A4"/>
    <w:rsid w:val="00CD5BA9"/>
    <w:rsid w:val="00CE668E"/>
    <w:rsid w:val="00CF2CCD"/>
    <w:rsid w:val="00CF6DFF"/>
    <w:rsid w:val="00D12852"/>
    <w:rsid w:val="00D350CD"/>
    <w:rsid w:val="00D405FE"/>
    <w:rsid w:val="00D54C77"/>
    <w:rsid w:val="00DA5062"/>
    <w:rsid w:val="00DA5DA2"/>
    <w:rsid w:val="00DB62B4"/>
    <w:rsid w:val="00DC349C"/>
    <w:rsid w:val="00DD4070"/>
    <w:rsid w:val="00DD5C4D"/>
    <w:rsid w:val="00E43D2A"/>
    <w:rsid w:val="00E47674"/>
    <w:rsid w:val="00E52D33"/>
    <w:rsid w:val="00E55207"/>
    <w:rsid w:val="00E60B3A"/>
    <w:rsid w:val="00E6577B"/>
    <w:rsid w:val="00E81343"/>
    <w:rsid w:val="00E9690D"/>
    <w:rsid w:val="00EB5124"/>
    <w:rsid w:val="00EB52F1"/>
    <w:rsid w:val="00ED1F18"/>
    <w:rsid w:val="00ED77FC"/>
    <w:rsid w:val="00EE0BF2"/>
    <w:rsid w:val="00EF3729"/>
    <w:rsid w:val="00F15051"/>
    <w:rsid w:val="00F224E8"/>
    <w:rsid w:val="00F46BED"/>
    <w:rsid w:val="00F61858"/>
    <w:rsid w:val="00F62880"/>
    <w:rsid w:val="00F66ABA"/>
    <w:rsid w:val="00F71B71"/>
    <w:rsid w:val="00F745C1"/>
    <w:rsid w:val="00F82CD3"/>
    <w:rsid w:val="00F92ED4"/>
    <w:rsid w:val="00FD48A0"/>
    <w:rsid w:val="00FE0664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8F744A0"/>
  <w15:docId w15:val="{54C0D921-E2C2-4227-A843-9F617AC1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292A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A1E"/>
    <w:pPr>
      <w:ind w:left="720"/>
      <w:contextualSpacing/>
    </w:pPr>
  </w:style>
  <w:style w:type="paragraph" w:styleId="Header">
    <w:name w:val="header"/>
    <w:basedOn w:val="Normal"/>
    <w:link w:val="HeaderChar"/>
    <w:rsid w:val="008065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65D8"/>
    <w:rPr>
      <w:sz w:val="24"/>
      <w:szCs w:val="24"/>
    </w:rPr>
  </w:style>
  <w:style w:type="paragraph" w:styleId="Footer">
    <w:name w:val="footer"/>
    <w:basedOn w:val="Normal"/>
    <w:link w:val="FooterChar"/>
    <w:rsid w:val="008065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65D8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92A8B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292A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92A8B"/>
    <w:rPr>
      <w:b/>
      <w:bCs/>
    </w:rPr>
  </w:style>
  <w:style w:type="character" w:styleId="Emphasis">
    <w:name w:val="Emphasis"/>
    <w:basedOn w:val="DefaultParagraphFont"/>
    <w:uiPriority w:val="20"/>
    <w:qFormat/>
    <w:rsid w:val="00292A8B"/>
    <w:rPr>
      <w:i/>
      <w:iCs/>
    </w:rPr>
  </w:style>
  <w:style w:type="table" w:styleId="PlainTable4">
    <w:name w:val="Plain Table 4"/>
    <w:basedOn w:val="TableNormal"/>
    <w:uiPriority w:val="44"/>
    <w:rsid w:val="000A25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83B63-2D11-42CD-93E4-5E6F5ADC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TỔNG CÔNG TY</vt:lpstr>
    </vt:vector>
  </TitlesOfParts>
  <Company>IOIT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TỔNG CÔNG TY</dc:title>
  <dc:creator>Pham Minh Vi</dc:creator>
  <cp:lastModifiedBy>NGOC-DA</cp:lastModifiedBy>
  <cp:revision>21</cp:revision>
  <cp:lastPrinted>2022-10-03T08:31:00Z</cp:lastPrinted>
  <dcterms:created xsi:type="dcterms:W3CDTF">2021-07-19T03:41:00Z</dcterms:created>
  <dcterms:modified xsi:type="dcterms:W3CDTF">2023-09-12T02:52:00Z</dcterms:modified>
</cp:coreProperties>
</file>